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303C" w14:textId="70E75D0B" w:rsidR="006A154F" w:rsidRPr="000C0894" w:rsidRDefault="00927E51" w:rsidP="00927E51">
      <w:pPr>
        <w:pStyle w:val="Naslov1"/>
        <w:rPr>
          <w:rFonts w:ascii="Bahnschrift" w:eastAsia="Times New Roman" w:hAnsi="Bahnschrift" w:cstheme="minorHAnsi"/>
          <w:sz w:val="21"/>
          <w:szCs w:val="21"/>
          <w:lang w:eastAsia="sl-SI"/>
        </w:rPr>
      </w:pPr>
      <w:bookmarkStart w:id="0" w:name="_Toc297276212"/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OBRAZEC   OBR-3_</w:t>
      </w:r>
      <w:r w:rsidR="000C0894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4</w:t>
      </w: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:   </w:t>
      </w:r>
      <w:bookmarkEnd w:id="0"/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</w:t>
      </w:r>
    </w:p>
    <w:p w14:paraId="2F0F665C" w14:textId="3A6F1B79" w:rsidR="00927E51" w:rsidRPr="000C0894" w:rsidRDefault="00F6637A" w:rsidP="00927E51">
      <w:pPr>
        <w:pStyle w:val="Naslov1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1. </w:t>
      </w:r>
      <w:r w:rsidR="008B5FCE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</w:t>
      </w:r>
      <w:r w:rsidR="00927E51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POOBLASTILO ZA PRIDOBITEV POTRDILA IZ KAZENSKE EVIDENCE – ZA PRAVNE OSEBE</w:t>
      </w:r>
      <w:r w:rsidR="00AC6842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</w:t>
      </w:r>
    </w:p>
    <w:p w14:paraId="7CD694DC" w14:textId="77777777" w:rsidR="00927E51" w:rsidRPr="000C0894" w:rsidRDefault="00927E51" w:rsidP="00927E51">
      <w:pPr>
        <w:rPr>
          <w:rFonts w:ascii="Bahnschrift" w:hAnsi="Bahnschrift" w:cstheme="minorHAnsi"/>
          <w:b/>
          <w:sz w:val="21"/>
          <w:szCs w:val="21"/>
        </w:rPr>
      </w:pPr>
    </w:p>
    <w:p w14:paraId="4F19BA07" w14:textId="77777777" w:rsidR="00927E51" w:rsidRPr="000C0894" w:rsidRDefault="00927E51" w:rsidP="00927E51">
      <w:pPr>
        <w:spacing w:line="360" w:lineRule="auto"/>
        <w:rPr>
          <w:rFonts w:ascii="Bahnschrift" w:hAnsi="Bahnschrift" w:cstheme="minorHAnsi"/>
          <w:b/>
          <w:sz w:val="21"/>
          <w:szCs w:val="21"/>
        </w:rPr>
      </w:pPr>
      <w:r w:rsidRPr="000C0894">
        <w:rPr>
          <w:rFonts w:ascii="Bahnschrift" w:hAnsi="Bahnschrift" w:cstheme="minorHAnsi"/>
          <w:b/>
          <w:sz w:val="21"/>
          <w:szCs w:val="21"/>
        </w:rPr>
        <w:t>PONUDNIK</w:t>
      </w:r>
    </w:p>
    <w:p w14:paraId="29026CFF" w14:textId="77777777" w:rsidR="00927E51" w:rsidRPr="000C0894" w:rsidRDefault="00927E51" w:rsidP="00927E51">
      <w:pPr>
        <w:spacing w:line="360" w:lineRule="auto"/>
        <w:rPr>
          <w:rFonts w:ascii="Bahnschrift" w:hAnsi="Bahnschrift" w:cstheme="minorHAnsi"/>
          <w:sz w:val="21"/>
          <w:szCs w:val="21"/>
        </w:rPr>
      </w:pPr>
      <w:r w:rsidRPr="000C0894">
        <w:rPr>
          <w:rFonts w:ascii="Bahnschrift" w:hAnsi="Bahnschrift" w:cstheme="minorHAnsi"/>
          <w:sz w:val="21"/>
          <w:szCs w:val="21"/>
        </w:rPr>
        <w:t>____________________________________________________________________________________________________________________________________________________</w:t>
      </w:r>
    </w:p>
    <w:p w14:paraId="5D1C2CEE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(naziv pooblastitelja) pooblaščam </w:t>
      </w:r>
      <w:r w:rsidR="00927E51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naročnika</w:t>
      </w:r>
      <w:r w:rsidR="00D7073D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predmetnega javnega naročila</w:t>
      </w: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, da za potrebe preverjanja izpolnjevanja pogojev v postopku oddaje javnega naročila, katerega predmet je</w:t>
      </w:r>
    </w:p>
    <w:p w14:paraId="1CF48C71" w14:textId="77777777" w:rsidR="00927E51" w:rsidRPr="000C0894" w:rsidRDefault="00927E51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6031B2CB" w14:textId="77777777" w:rsidR="000C0894" w:rsidRPr="000C0894" w:rsidRDefault="000C0894" w:rsidP="000C0894">
      <w:pPr>
        <w:jc w:val="center"/>
        <w:rPr>
          <w:rFonts w:ascii="Bahnschrift" w:hAnsi="Bahnschrift"/>
          <w:b/>
          <w:sz w:val="21"/>
          <w:szCs w:val="21"/>
        </w:rPr>
      </w:pPr>
      <w:r w:rsidRPr="000C0894">
        <w:rPr>
          <w:rFonts w:ascii="Bahnschrift" w:hAnsi="Bahnschrift"/>
          <w:b/>
          <w:sz w:val="21"/>
          <w:szCs w:val="21"/>
        </w:rPr>
        <w:t>IZVAJANJE SANITETNIH IN NENUJNIH REŠEVALNIH PREVOZOV</w:t>
      </w:r>
    </w:p>
    <w:p w14:paraId="1788249F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od ______________________________________________________________________</w:t>
      </w:r>
    </w:p>
    <w:p w14:paraId="5CF1A607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 (državni organ, organ lokalne skupnosti ali nosilec javnega pooblastila) </w:t>
      </w:r>
    </w:p>
    <w:p w14:paraId="3D7B3236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3A420906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b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b/>
          <w:sz w:val="21"/>
          <w:szCs w:val="21"/>
          <w:lang w:eastAsia="sl-SI"/>
        </w:rPr>
        <w:t>da pridobi potrdilo iz kazenske evidence.</w:t>
      </w:r>
    </w:p>
    <w:p w14:paraId="126108FE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2FA2BBA3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Podatki o pravni osebi:</w:t>
      </w:r>
    </w:p>
    <w:p w14:paraId="11051B02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Polna firma: ___________________________________________________________</w:t>
      </w:r>
    </w:p>
    <w:p w14:paraId="0BE9D773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Sedež podjetja: _________________________________________________________</w:t>
      </w:r>
    </w:p>
    <w:p w14:paraId="24FB0157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Občina sedeža podjetja: __________________________________________________</w:t>
      </w:r>
    </w:p>
    <w:p w14:paraId="4C6F20AD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Številka vpisa v sodni register (št. vložka): ___________________________________</w:t>
      </w:r>
    </w:p>
    <w:p w14:paraId="5E455DEB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Matična številka podjetja: _________________________________________________</w:t>
      </w:r>
    </w:p>
    <w:p w14:paraId="2630EEBE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3E43B7DB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46F11550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9CB8637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7FE8B1E3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>Kraj in datum:</w:t>
      </w:r>
      <w:r w:rsidRPr="000C0894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ab/>
        <w:t xml:space="preserve">                                                   Žig in podpis pooblaščene osebe:</w:t>
      </w:r>
    </w:p>
    <w:p w14:paraId="1CFD3D5D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3A27E1D7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70FD2C5" w14:textId="72670EC1" w:rsidR="002024FF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76ADE7F0" w14:textId="08A7DCB3" w:rsid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ACA71E8" w14:textId="33809192" w:rsid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665D6208" w14:textId="2786BE80" w:rsid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7746F60F" w14:textId="785A9B2D" w:rsid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470005C2" w14:textId="66E9B96B" w:rsid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F7B24D3" w14:textId="77777777" w:rsidR="000C0894" w:rsidRPr="000C0894" w:rsidRDefault="000C0894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51584FE" w14:textId="1B050F5B" w:rsidR="006A154F" w:rsidRPr="000C0894" w:rsidRDefault="00F6637A" w:rsidP="00927E51">
      <w:pPr>
        <w:pStyle w:val="Naslov1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lastRenderedPageBreak/>
        <w:t>OBRAZEC   OBR-3_</w:t>
      </w:r>
      <w:r w:rsidR="008B5FCE">
        <w:rPr>
          <w:rFonts w:ascii="Bahnschrift" w:eastAsia="Times New Roman" w:hAnsi="Bahnschrift" w:cstheme="minorHAnsi"/>
          <w:sz w:val="21"/>
          <w:szCs w:val="21"/>
          <w:lang w:eastAsia="sl-SI"/>
        </w:rPr>
        <w:t>4</w:t>
      </w:r>
      <w:r w:rsidR="006A154F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:</w:t>
      </w:r>
    </w:p>
    <w:p w14:paraId="459BCB4E" w14:textId="77777777" w:rsidR="00927E51" w:rsidRPr="000C0894" w:rsidRDefault="006A154F" w:rsidP="00927E51">
      <w:pPr>
        <w:pStyle w:val="Naslov1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2. </w:t>
      </w:r>
      <w:r w:rsidR="00927E51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POOBLASTILO ZA PRIDOBITEV POTRDILA IZ KAZENSKE EVIDENCE – ZA ZAKONITEGA ZASTOPNIKA – FIZIČNO  OSEBO</w:t>
      </w:r>
    </w:p>
    <w:p w14:paraId="04D350AC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39CA8816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29D39746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Spodaj podpisani __________________________________ (ime in priimek) pooblaščam </w:t>
      </w:r>
      <w:r w:rsidR="00847E1A"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naročnika predmetnega javnega naročila</w:t>
      </w: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, da za potrebe preverjanja izpolnjevanja pogojev v postopku oddaje javnega naročila, katerega predmet je </w:t>
      </w:r>
    </w:p>
    <w:p w14:paraId="355F25C2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22407C29" w14:textId="77777777" w:rsidR="000C0894" w:rsidRPr="000C0894" w:rsidRDefault="000C0894" w:rsidP="000C0894">
      <w:pPr>
        <w:jc w:val="center"/>
        <w:rPr>
          <w:rFonts w:ascii="Bahnschrift" w:hAnsi="Bahnschrift"/>
          <w:b/>
          <w:sz w:val="21"/>
          <w:szCs w:val="21"/>
        </w:rPr>
      </w:pPr>
      <w:r w:rsidRPr="000C0894">
        <w:rPr>
          <w:rFonts w:ascii="Bahnschrift" w:hAnsi="Bahnschrift"/>
          <w:b/>
          <w:sz w:val="21"/>
          <w:szCs w:val="21"/>
        </w:rPr>
        <w:t>IZVAJANJE SANITETNIH IN NENUJNIH REŠEVALNIH PREVOZOV</w:t>
      </w:r>
    </w:p>
    <w:p w14:paraId="703BE24E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od _______________________________________________________________________</w:t>
      </w:r>
    </w:p>
    <w:p w14:paraId="4465CD16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(državni organ, organ lokalne skupnosti ali nosilec javnega pooblastila) </w:t>
      </w:r>
    </w:p>
    <w:p w14:paraId="10799D7C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249B6561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b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b/>
          <w:sz w:val="21"/>
          <w:szCs w:val="21"/>
          <w:lang w:eastAsia="sl-SI"/>
        </w:rPr>
        <w:t>da pridobi potrdilo iz kazenske evidence.</w:t>
      </w:r>
    </w:p>
    <w:p w14:paraId="788D1114" w14:textId="77777777" w:rsidR="002024FF" w:rsidRPr="000C0894" w:rsidRDefault="002024FF" w:rsidP="002024FF">
      <w:pPr>
        <w:numPr>
          <w:ilvl w:val="12"/>
          <w:numId w:val="0"/>
        </w:numPr>
        <w:spacing w:after="0" w:line="36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</w:p>
    <w:p w14:paraId="56D51A1C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Moji osebni podatki so naslednji:</w:t>
      </w:r>
    </w:p>
    <w:p w14:paraId="4857891A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EMŠO: __________________________________________</w:t>
      </w:r>
    </w:p>
    <w:p w14:paraId="6133779F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DATUM ROJSTVA: ________________________________</w:t>
      </w:r>
    </w:p>
    <w:p w14:paraId="0E80EC0D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KRAJ ROJSTVA: __________________________________</w:t>
      </w:r>
    </w:p>
    <w:p w14:paraId="02EC67AC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OBČINA ROJSTVA: ________________________________</w:t>
      </w:r>
    </w:p>
    <w:p w14:paraId="4251E6C2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DRŽAVA ROJSTVA: ________________________________</w:t>
      </w:r>
    </w:p>
    <w:p w14:paraId="5B0E7FF0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NASLOV STALNEGA/ZAČASNEGA BIVALIŠČA:</w:t>
      </w:r>
    </w:p>
    <w:p w14:paraId="564EF466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 xml:space="preserve">(ulica in hišna številka): ________________________________________ </w:t>
      </w:r>
    </w:p>
    <w:p w14:paraId="2E02E192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(poštna številka in pošta): ______________________________________</w:t>
      </w:r>
    </w:p>
    <w:p w14:paraId="3F9462D3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DRŽAVLJANSTVO: _________________________________</w:t>
      </w:r>
    </w:p>
    <w:p w14:paraId="3AA008C0" w14:textId="77777777" w:rsidR="002024FF" w:rsidRPr="000C0894" w:rsidRDefault="002024FF" w:rsidP="002024FF">
      <w:pPr>
        <w:numPr>
          <w:ilvl w:val="12"/>
          <w:numId w:val="0"/>
        </w:numPr>
        <w:spacing w:after="0" w:line="480" w:lineRule="auto"/>
        <w:jc w:val="both"/>
        <w:rPr>
          <w:rFonts w:ascii="Bahnschrift" w:eastAsia="Times New Roman" w:hAnsi="Bahnschrift" w:cstheme="minorHAnsi"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sz w:val="21"/>
          <w:szCs w:val="21"/>
          <w:lang w:eastAsia="sl-SI"/>
        </w:rPr>
        <w:t>MOJ PREJŠNJI PRIIMEK SE JE GLASIL: ________________________________</w:t>
      </w:r>
    </w:p>
    <w:p w14:paraId="287C8E42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</w:p>
    <w:p w14:paraId="4D6A5204" w14:textId="77777777" w:rsidR="002024FF" w:rsidRPr="000C0894" w:rsidRDefault="002024FF" w:rsidP="002024FF">
      <w:pPr>
        <w:spacing w:after="0" w:line="240" w:lineRule="auto"/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</w:pPr>
      <w:r w:rsidRPr="000C0894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>Kraj in datum:</w:t>
      </w:r>
      <w:r w:rsidRPr="000C0894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ab/>
        <w:t xml:space="preserve">                                                                    Podpis pooblastitelja:</w:t>
      </w:r>
    </w:p>
    <w:p w14:paraId="02D94DB5" w14:textId="77777777" w:rsidR="009D383A" w:rsidRPr="000C0894" w:rsidRDefault="002024FF" w:rsidP="007F4DAC">
      <w:pPr>
        <w:spacing w:after="0" w:line="240" w:lineRule="auto"/>
        <w:rPr>
          <w:rFonts w:ascii="Bahnschrift" w:hAnsi="Bahnschrift"/>
          <w:sz w:val="21"/>
          <w:szCs w:val="21"/>
        </w:rPr>
      </w:pPr>
      <w:r w:rsidRPr="000C0894">
        <w:rPr>
          <w:rFonts w:ascii="Bahnschrift" w:eastAsia="Times New Roman" w:hAnsi="Bahnschrift" w:cstheme="minorHAnsi"/>
          <w:noProof/>
          <w:sz w:val="21"/>
          <w:szCs w:val="21"/>
          <w:lang w:eastAsia="sl-SI"/>
        </w:rPr>
        <w:t xml:space="preserve">    </w:t>
      </w:r>
    </w:p>
    <w:sectPr w:rsidR="009D383A" w:rsidRPr="000C08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8C032" w14:textId="77777777" w:rsidR="00927E51" w:rsidRDefault="00927E51" w:rsidP="00927E51">
      <w:pPr>
        <w:spacing w:after="0" w:line="240" w:lineRule="auto"/>
      </w:pPr>
      <w:r>
        <w:separator/>
      </w:r>
    </w:p>
  </w:endnote>
  <w:endnote w:type="continuationSeparator" w:id="0">
    <w:p w14:paraId="66569872" w14:textId="77777777" w:rsidR="00927E51" w:rsidRDefault="00927E51" w:rsidP="0092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hnschrift"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BB98" w14:textId="77777777" w:rsidR="00927E51" w:rsidRDefault="00927E51" w:rsidP="00927E51">
      <w:pPr>
        <w:spacing w:after="0" w:line="240" w:lineRule="auto"/>
      </w:pPr>
      <w:r>
        <w:separator/>
      </w:r>
    </w:p>
  </w:footnote>
  <w:footnote w:type="continuationSeparator" w:id="0">
    <w:p w14:paraId="7767B979" w14:textId="77777777" w:rsidR="00927E51" w:rsidRDefault="00927E51" w:rsidP="0092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75B0" w14:textId="77777777" w:rsidR="000C0894" w:rsidRPr="00717992" w:rsidRDefault="000C0894" w:rsidP="000C0894">
    <w:pPr>
      <w:rPr>
        <w:rFonts w:cstheme="minorHAnsi"/>
        <w:b/>
      </w:rPr>
    </w:pPr>
    <w:r w:rsidRPr="00606717">
      <w:rPr>
        <w:rFonts w:cstheme="minorHAnsi"/>
        <w:noProof/>
      </w:rPr>
      <w:drawing>
        <wp:inline distT="0" distB="0" distL="0" distR="0" wp14:anchorId="33D1AFEA" wp14:editId="0E5668B8">
          <wp:extent cx="5745480" cy="55054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273D58" w14:textId="77777777" w:rsidR="00927E51" w:rsidRPr="000C0894" w:rsidRDefault="00927E51" w:rsidP="000C089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0C1B"/>
    <w:multiLevelType w:val="hybridMultilevel"/>
    <w:tmpl w:val="10783430"/>
    <w:lvl w:ilvl="0" w:tplc="B1745DB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A189B"/>
    <w:multiLevelType w:val="multilevel"/>
    <w:tmpl w:val="631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35299077">
    <w:abstractNumId w:val="0"/>
  </w:num>
  <w:num w:numId="2" w16cid:durableId="471023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4FF"/>
    <w:rsid w:val="000C0894"/>
    <w:rsid w:val="000F6F1F"/>
    <w:rsid w:val="002024FF"/>
    <w:rsid w:val="00545CF9"/>
    <w:rsid w:val="005C2FC3"/>
    <w:rsid w:val="006A154F"/>
    <w:rsid w:val="007F4DAC"/>
    <w:rsid w:val="00847E1A"/>
    <w:rsid w:val="008B5FCE"/>
    <w:rsid w:val="00927E51"/>
    <w:rsid w:val="009D383A"/>
    <w:rsid w:val="009D6EAF"/>
    <w:rsid w:val="00A237D9"/>
    <w:rsid w:val="00AC6842"/>
    <w:rsid w:val="00C0221D"/>
    <w:rsid w:val="00C16A99"/>
    <w:rsid w:val="00C75B05"/>
    <w:rsid w:val="00D7073D"/>
    <w:rsid w:val="00EA6646"/>
    <w:rsid w:val="00F6637A"/>
    <w:rsid w:val="00F6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16B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024F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slov1">
    <w:name w:val="heading 1"/>
    <w:basedOn w:val="Navaden"/>
    <w:next w:val="Navaden"/>
    <w:link w:val="Naslov1Znak"/>
    <w:autoRedefine/>
    <w:qFormat/>
    <w:rsid w:val="00927E51"/>
    <w:pPr>
      <w:keepNext/>
      <w:widowControl w:val="0"/>
      <w:tabs>
        <w:tab w:val="left" w:pos="708"/>
      </w:tabs>
      <w:spacing w:after="0" w:line="240" w:lineRule="auto"/>
      <w:outlineLvl w:val="0"/>
    </w:pPr>
    <w:rPr>
      <w:rFonts w:ascii="Verdana" w:eastAsiaTheme="majorEastAsia" w:hAnsi="Verdana" w:cstheme="majorBidi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2024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/>
      <w:spacing w:before="240" w:after="60" w:line="240" w:lineRule="auto"/>
      <w:jc w:val="center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27E51"/>
    <w:rPr>
      <w:rFonts w:ascii="Verdana" w:eastAsiaTheme="majorEastAsia" w:hAnsi="Verdana" w:cstheme="majorBidi"/>
      <w:b/>
      <w:szCs w:val="32"/>
    </w:rPr>
  </w:style>
  <w:style w:type="character" w:customStyle="1" w:styleId="Naslov2Znak">
    <w:name w:val="Naslov 2 Znak"/>
    <w:basedOn w:val="Privzetapisavaodstavka"/>
    <w:link w:val="Naslov2"/>
    <w:rsid w:val="002024FF"/>
    <w:rPr>
      <w:rFonts w:ascii="Cambria" w:eastAsia="Times New Roman" w:hAnsi="Cambria"/>
      <w:b/>
      <w:bCs/>
      <w:i/>
      <w:iCs/>
      <w:sz w:val="28"/>
      <w:szCs w:val="28"/>
      <w:shd w:val="clear" w:color="auto" w:fill="DEEAF6"/>
      <w:lang w:val="x-none" w:eastAsia="x-none"/>
    </w:rPr>
  </w:style>
  <w:style w:type="paragraph" w:styleId="Glava">
    <w:name w:val="header"/>
    <w:basedOn w:val="Navaden"/>
    <w:link w:val="GlavaZnak"/>
    <w:uiPriority w:val="99"/>
    <w:unhideWhenUsed/>
    <w:rsid w:val="00927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7E51"/>
    <w:rPr>
      <w:rFonts w:ascii="Calibri" w:eastAsia="Calibri" w:hAnsi="Calibr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927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7E51"/>
    <w:rPr>
      <w:rFonts w:ascii="Calibri" w:eastAsia="Calibri" w:hAnsi="Calibri"/>
      <w:sz w:val="22"/>
      <w:szCs w:val="22"/>
    </w:rPr>
  </w:style>
  <w:style w:type="paragraph" w:styleId="Naslov">
    <w:name w:val="Title"/>
    <w:basedOn w:val="Navaden"/>
    <w:link w:val="NaslovZnak"/>
    <w:qFormat/>
    <w:rsid w:val="00927E51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927E51"/>
    <w:rPr>
      <w:rFonts w:ascii="Arial" w:eastAsia="Times New Roman" w:hAnsi="Arial"/>
      <w:b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2018-11-07T07:28:00Z</dcterms:created>
  <dcterms:modified xsi:type="dcterms:W3CDTF">2023-02-21T11:53:00Z</dcterms:modified>
</cp:coreProperties>
</file>